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74" w:rsidRDefault="00184B74" w:rsidP="00184B74">
      <w:pPr>
        <w:widowControl w:val="0"/>
        <w:autoSpaceDE w:val="0"/>
        <w:autoSpaceDN w:val="0"/>
        <w:adjustRightInd w:val="0"/>
      </w:pPr>
    </w:p>
    <w:p w:rsidR="00184B74" w:rsidRDefault="00184B74" w:rsidP="00184B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590.100  Eligibility for Grants</w:t>
      </w:r>
      <w:r>
        <w:t xml:space="preserve"> </w:t>
      </w:r>
    </w:p>
    <w:p w:rsidR="00184B74" w:rsidRDefault="00184B74" w:rsidP="00184B74">
      <w:pPr>
        <w:widowControl w:val="0"/>
        <w:autoSpaceDE w:val="0"/>
        <w:autoSpaceDN w:val="0"/>
        <w:adjustRightInd w:val="0"/>
      </w:pPr>
    </w:p>
    <w:p w:rsidR="00184B74" w:rsidRDefault="00184B74" w:rsidP="00184B74">
      <w:pPr>
        <w:widowControl w:val="0"/>
        <w:autoSpaceDE w:val="0"/>
        <w:autoSpaceDN w:val="0"/>
        <w:adjustRightInd w:val="0"/>
      </w:pPr>
      <w:r>
        <w:t xml:space="preserve">The following are eligible to apply for grants through this Part: </w:t>
      </w:r>
    </w:p>
    <w:p w:rsidR="006F707A" w:rsidRDefault="006F707A" w:rsidP="00184B74">
      <w:pPr>
        <w:widowControl w:val="0"/>
        <w:autoSpaceDE w:val="0"/>
        <w:autoSpaceDN w:val="0"/>
        <w:adjustRightInd w:val="0"/>
      </w:pPr>
    </w:p>
    <w:p w:rsidR="00184B74" w:rsidRDefault="00184B74" w:rsidP="00184B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accredited residency program located in Illinois; or </w:t>
      </w:r>
    </w:p>
    <w:p w:rsidR="006F707A" w:rsidRDefault="006F707A" w:rsidP="005D7BDD">
      <w:pPr>
        <w:widowControl w:val="0"/>
        <w:autoSpaceDE w:val="0"/>
        <w:autoSpaceDN w:val="0"/>
        <w:adjustRightInd w:val="0"/>
      </w:pPr>
    </w:p>
    <w:p w:rsidR="00184B74" w:rsidRDefault="00184B74" w:rsidP="00184B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</w:t>
      </w:r>
      <w:r w:rsidR="005D7BDD">
        <w:t xml:space="preserve">accredited </w:t>
      </w:r>
      <w:r>
        <w:t xml:space="preserve">school of medicine or </w:t>
      </w:r>
      <w:r w:rsidR="005D7BDD">
        <w:t xml:space="preserve">accredited </w:t>
      </w:r>
      <w:r w:rsidR="00551908" w:rsidRPr="00551908">
        <w:t>school of</w:t>
      </w:r>
      <w:r w:rsidR="00551908">
        <w:t xml:space="preserve"> </w:t>
      </w:r>
      <w:r>
        <w:t xml:space="preserve">osteopathy </w:t>
      </w:r>
      <w:r w:rsidR="00551908">
        <w:t xml:space="preserve">located </w:t>
      </w:r>
      <w:r>
        <w:t>in Illinois</w:t>
      </w:r>
      <w:r w:rsidR="005D7BDD">
        <w:t>.</w:t>
      </w:r>
      <w:r>
        <w:t xml:space="preserve"> </w:t>
      </w:r>
    </w:p>
    <w:p w:rsidR="00551908" w:rsidRDefault="00551908" w:rsidP="005519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1908" w:rsidRPr="00D55B37" w:rsidRDefault="005D7BDD">
      <w:pPr>
        <w:pStyle w:val="JCARSourceNote"/>
        <w:ind w:left="720"/>
      </w:pPr>
      <w:r>
        <w:t xml:space="preserve">(Source:  Amended at 44 Ill. Reg. </w:t>
      </w:r>
      <w:r w:rsidR="000D0221">
        <w:t>20074</w:t>
      </w:r>
      <w:r>
        <w:t xml:space="preserve">, effective </w:t>
      </w:r>
      <w:r w:rsidR="000D0221">
        <w:t>December 9, 2020</w:t>
      </w:r>
      <w:r>
        <w:t>)</w:t>
      </w:r>
    </w:p>
    <w:sectPr w:rsidR="00551908" w:rsidRPr="00D55B37" w:rsidSect="00184B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7190E"/>
    <w:multiLevelType w:val="hybridMultilevel"/>
    <w:tmpl w:val="861A257C"/>
    <w:lvl w:ilvl="0" w:tplc="C59096FA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B74"/>
    <w:rsid w:val="00083533"/>
    <w:rsid w:val="000D0221"/>
    <w:rsid w:val="00184B74"/>
    <w:rsid w:val="003A73A3"/>
    <w:rsid w:val="00551908"/>
    <w:rsid w:val="005C3366"/>
    <w:rsid w:val="005D7BDD"/>
    <w:rsid w:val="00643D70"/>
    <w:rsid w:val="006F707A"/>
    <w:rsid w:val="007305E3"/>
    <w:rsid w:val="00851632"/>
    <w:rsid w:val="00A04AA8"/>
    <w:rsid w:val="00F10106"/>
    <w:rsid w:val="00F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C1A7C0-E520-44DE-A155-5414C15D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5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Lane, Arlene L.</cp:lastModifiedBy>
  <cp:revision>4</cp:revision>
  <dcterms:created xsi:type="dcterms:W3CDTF">2020-11-17T21:53:00Z</dcterms:created>
  <dcterms:modified xsi:type="dcterms:W3CDTF">2020-12-21T22:27:00Z</dcterms:modified>
</cp:coreProperties>
</file>