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DD" w:rsidRDefault="000450DD" w:rsidP="000450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50DD" w:rsidRDefault="000450DD" w:rsidP="000450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547.500  Application Requirements</w:t>
      </w:r>
      <w:r>
        <w:t xml:space="preserve"> </w:t>
      </w:r>
    </w:p>
    <w:p w:rsidR="000450DD" w:rsidRDefault="000450DD" w:rsidP="000450DD">
      <w:pPr>
        <w:widowControl w:val="0"/>
        <w:autoSpaceDE w:val="0"/>
        <w:autoSpaceDN w:val="0"/>
        <w:adjustRightInd w:val="0"/>
      </w:pPr>
    </w:p>
    <w:p w:rsidR="00342ADE" w:rsidRDefault="000450DD" w:rsidP="000450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Applications shall be submitted to the Department at the following address:</w:t>
      </w:r>
    </w:p>
    <w:p w:rsidR="000450DD" w:rsidRDefault="000450DD" w:rsidP="000450DD">
      <w:pPr>
        <w:widowControl w:val="0"/>
        <w:autoSpaceDE w:val="0"/>
        <w:autoSpaceDN w:val="0"/>
        <w:adjustRightInd w:val="0"/>
        <w:ind w:left="1440" w:hanging="720"/>
      </w:pPr>
    </w:p>
    <w:p w:rsidR="000450DD" w:rsidRDefault="000450DD" w:rsidP="00342ADE">
      <w:pPr>
        <w:widowControl w:val="0"/>
        <w:autoSpaceDE w:val="0"/>
        <w:autoSpaceDN w:val="0"/>
        <w:adjustRightInd w:val="0"/>
        <w:ind w:left="2907"/>
      </w:pPr>
      <w:r>
        <w:t xml:space="preserve">Regional Ambulance Services Grant Project </w:t>
      </w:r>
    </w:p>
    <w:p w:rsidR="000450DD" w:rsidRDefault="000450DD" w:rsidP="00342ADE">
      <w:pPr>
        <w:widowControl w:val="0"/>
        <w:autoSpaceDE w:val="0"/>
        <w:autoSpaceDN w:val="0"/>
        <w:adjustRightInd w:val="0"/>
        <w:ind w:left="2907"/>
      </w:pPr>
      <w:r>
        <w:t xml:space="preserve">Illinois Department of Public Health </w:t>
      </w:r>
    </w:p>
    <w:p w:rsidR="000450DD" w:rsidRDefault="000450DD" w:rsidP="00342ADE">
      <w:pPr>
        <w:widowControl w:val="0"/>
        <w:autoSpaceDE w:val="0"/>
        <w:autoSpaceDN w:val="0"/>
        <w:adjustRightInd w:val="0"/>
        <w:ind w:left="2907"/>
      </w:pPr>
      <w:r>
        <w:t xml:space="preserve">Division of Emergency Medical Services </w:t>
      </w:r>
    </w:p>
    <w:p w:rsidR="000450DD" w:rsidRDefault="000450DD" w:rsidP="00342ADE">
      <w:pPr>
        <w:widowControl w:val="0"/>
        <w:autoSpaceDE w:val="0"/>
        <w:autoSpaceDN w:val="0"/>
        <w:adjustRightInd w:val="0"/>
        <w:ind w:left="2907"/>
      </w:pPr>
      <w:r>
        <w:t xml:space="preserve">525 W. Jefferson St., 3rd Floor </w:t>
      </w:r>
    </w:p>
    <w:p w:rsidR="000450DD" w:rsidRDefault="000450DD" w:rsidP="00342ADE">
      <w:pPr>
        <w:widowControl w:val="0"/>
        <w:autoSpaceDE w:val="0"/>
        <w:autoSpaceDN w:val="0"/>
        <w:adjustRightInd w:val="0"/>
        <w:ind w:left="2907"/>
      </w:pPr>
      <w:r>
        <w:t xml:space="preserve">Springfield, Illinois  62761 </w:t>
      </w:r>
    </w:p>
    <w:p w:rsidR="00342ADE" w:rsidRDefault="00342ADE" w:rsidP="000450DD">
      <w:pPr>
        <w:widowControl w:val="0"/>
        <w:autoSpaceDE w:val="0"/>
        <w:autoSpaceDN w:val="0"/>
        <w:adjustRightInd w:val="0"/>
        <w:ind w:left="144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shall include the following: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16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officer or agency designated by the regional ambulance service to be responsible for administering grant funds;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16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results of the needs assessment conducted pursuant to Section 547.400;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16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organization and responsibilities of the Board;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16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operations budget of the regional ambulance service, including projections on how and when the regional ambulance service will become self-sufficient, and a description of local financial support or in-kind service;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16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staffing plan for the regional ambulance service;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16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 agreement by the applicant to ensure that the requirements of the Emergency Medical Services Systems Act will be met;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16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description of the proposed interaction between any existing ambulance services and the regional ambulance service;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16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description of the support of the local medical communities for the regional ambulance service;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16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 plan for quality management, including an evaluation of the project to be submitted to the Department after the first six months of operation, that indicates: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88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amount of grant funds expended and a description of expenditures;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88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changes that have occurred in service provided as a result of the grant project; and </w:t>
      </w:r>
    </w:p>
    <w:p w:rsidR="002F61D6" w:rsidRDefault="002F61D6" w:rsidP="000450DD">
      <w:pPr>
        <w:widowControl w:val="0"/>
        <w:autoSpaceDE w:val="0"/>
        <w:autoSpaceDN w:val="0"/>
        <w:adjustRightInd w:val="0"/>
        <w:ind w:left="2880" w:hanging="720"/>
      </w:pPr>
    </w:p>
    <w:p w:rsidR="000450DD" w:rsidRDefault="000450DD" w:rsidP="000450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evaluation of the effectiveness of the officer or agency designated by the regional ambulance service to be responsible for administering grant funds; </w:t>
      </w:r>
    </w:p>
    <w:p w:rsidR="002F61D6" w:rsidRDefault="002F61D6" w:rsidP="00342ADE">
      <w:pPr>
        <w:widowControl w:val="0"/>
        <w:autoSpaceDE w:val="0"/>
        <w:autoSpaceDN w:val="0"/>
        <w:adjustRightInd w:val="0"/>
        <w:ind w:left="2160" w:hanging="849"/>
      </w:pPr>
    </w:p>
    <w:p w:rsidR="000450DD" w:rsidRDefault="000450DD" w:rsidP="00342ADE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A description of a plan for the provision of education for ambulance service personnel and a plan for public education by the regional ambulance service; </w:t>
      </w:r>
    </w:p>
    <w:p w:rsidR="002F61D6" w:rsidRDefault="002F61D6" w:rsidP="00342ADE">
      <w:pPr>
        <w:widowControl w:val="0"/>
        <w:autoSpaceDE w:val="0"/>
        <w:autoSpaceDN w:val="0"/>
        <w:adjustRightInd w:val="0"/>
        <w:ind w:left="2160" w:hanging="849"/>
      </w:pPr>
    </w:p>
    <w:p w:rsidR="000450DD" w:rsidRDefault="000450DD" w:rsidP="00342ADE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 description of the responsibilities of service providers, including maintenance of vehicles and equipment; </w:t>
      </w:r>
    </w:p>
    <w:p w:rsidR="002F61D6" w:rsidRDefault="002F61D6" w:rsidP="00342ADE">
      <w:pPr>
        <w:widowControl w:val="0"/>
        <w:autoSpaceDE w:val="0"/>
        <w:autoSpaceDN w:val="0"/>
        <w:adjustRightInd w:val="0"/>
        <w:ind w:left="2160" w:hanging="849"/>
      </w:pPr>
    </w:p>
    <w:p w:rsidR="000450DD" w:rsidRDefault="000450DD" w:rsidP="00342ADE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A description of the communications system that will be used by the regional ambulance service; and </w:t>
      </w:r>
    </w:p>
    <w:p w:rsidR="002F61D6" w:rsidRDefault="002F61D6" w:rsidP="00342ADE">
      <w:pPr>
        <w:widowControl w:val="0"/>
        <w:autoSpaceDE w:val="0"/>
        <w:autoSpaceDN w:val="0"/>
        <w:adjustRightInd w:val="0"/>
        <w:ind w:left="2160" w:hanging="849"/>
      </w:pPr>
    </w:p>
    <w:p w:rsidR="000450DD" w:rsidRDefault="000450DD" w:rsidP="00342ADE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The name, address, and telephone number of the person to whom questions and information concerning the application and the grant project are to be directed. </w:t>
      </w:r>
    </w:p>
    <w:sectPr w:rsidR="000450DD" w:rsidSect="000450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0DD"/>
    <w:rsid w:val="000450DD"/>
    <w:rsid w:val="002F61D6"/>
    <w:rsid w:val="00342ADE"/>
    <w:rsid w:val="005570D8"/>
    <w:rsid w:val="005C3366"/>
    <w:rsid w:val="00A66E34"/>
    <w:rsid w:val="00D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547</vt:lpstr>
    </vt:vector>
  </TitlesOfParts>
  <Company>State of Illinois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547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